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B25F0" w14:textId="1978EB25" w:rsidR="00367D94" w:rsidRDefault="000D0881" w:rsidP="00367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Senate</w:t>
      </w:r>
    </w:p>
    <w:p w14:paraId="4EE1A868" w14:textId="001F8ECC" w:rsidR="000D0881" w:rsidRDefault="000D0881" w:rsidP="00367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 on Election Day 2020</w:t>
      </w:r>
    </w:p>
    <w:p w14:paraId="55B5C70E" w14:textId="616B4AF9" w:rsidR="000D0881" w:rsidRPr="00D22BE2" w:rsidRDefault="000D0881" w:rsidP="00367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Passed October 21, 2020</w:t>
      </w:r>
    </w:p>
    <w:p w14:paraId="439B4865" w14:textId="77777777" w:rsidR="00367D94" w:rsidRPr="00D22BE2" w:rsidRDefault="00367D94" w:rsidP="00367D94">
      <w:pPr>
        <w:rPr>
          <w:rFonts w:ascii="Times New Roman" w:hAnsi="Times New Roman" w:cs="Times New Roman"/>
        </w:rPr>
      </w:pPr>
    </w:p>
    <w:p w14:paraId="37352D39" w14:textId="0BD82808" w:rsidR="00367D94" w:rsidRPr="00D22BE2" w:rsidRDefault="00367D94" w:rsidP="00367D94">
      <w:pPr>
        <w:rPr>
          <w:rFonts w:ascii="Times New Roman" w:hAnsi="Times New Roman" w:cs="Times New Roman"/>
        </w:rPr>
      </w:pPr>
      <w:r w:rsidRPr="00D22BE2">
        <w:rPr>
          <w:rFonts w:ascii="Times New Roman" w:hAnsi="Times New Roman" w:cs="Times New Roman"/>
        </w:rPr>
        <w:t xml:space="preserve">In consideration of the upcoming US </w:t>
      </w:r>
      <w:r>
        <w:rPr>
          <w:rFonts w:ascii="Times New Roman" w:hAnsi="Times New Roman" w:cs="Times New Roman"/>
        </w:rPr>
        <w:t xml:space="preserve">general </w:t>
      </w:r>
      <w:r w:rsidRPr="00D22BE2">
        <w:rPr>
          <w:rFonts w:ascii="Times New Roman" w:hAnsi="Times New Roman" w:cs="Times New Roman"/>
        </w:rPr>
        <w:t>election on November 3, 2020, we hereby ask that faculty consider not holding exams or requiring essay</w:t>
      </w:r>
      <w:r>
        <w:rPr>
          <w:rFonts w:ascii="Times New Roman" w:hAnsi="Times New Roman" w:cs="Times New Roman"/>
        </w:rPr>
        <w:t xml:space="preserve"> or project</w:t>
      </w:r>
      <w:r w:rsidRPr="00D22BE2">
        <w:rPr>
          <w:rFonts w:ascii="Times New Roman" w:hAnsi="Times New Roman" w:cs="Times New Roman"/>
        </w:rPr>
        <w:t xml:space="preserve"> submissions on election day.</w:t>
      </w:r>
      <w:r w:rsidR="000E1491">
        <w:rPr>
          <w:rFonts w:ascii="Times New Roman" w:hAnsi="Times New Roman" w:cs="Times New Roman"/>
        </w:rPr>
        <w:t xml:space="preserve"> We recognize that due to the late notice, it may not be possible for many faculty to adjust their course schedules.</w:t>
      </w:r>
    </w:p>
    <w:p w14:paraId="0E14B814" w14:textId="77777777" w:rsidR="00367D94" w:rsidRPr="00D22BE2" w:rsidRDefault="00367D94" w:rsidP="00367D94">
      <w:pPr>
        <w:rPr>
          <w:rFonts w:ascii="Times New Roman" w:hAnsi="Times New Roman" w:cs="Times New Roman"/>
        </w:rPr>
      </w:pPr>
    </w:p>
    <w:p w14:paraId="6621B889" w14:textId="6C2813DD" w:rsidR="001A4564" w:rsidRPr="000D0881" w:rsidRDefault="00367D94">
      <w:pPr>
        <w:rPr>
          <w:rFonts w:ascii="Times New Roman" w:hAnsi="Times New Roman" w:cs="Times New Roman"/>
        </w:rPr>
      </w:pPr>
      <w:r w:rsidRPr="00D22BE2">
        <w:rPr>
          <w:rFonts w:ascii="Times New Roman" w:hAnsi="Times New Roman" w:cs="Times New Roman"/>
        </w:rPr>
        <w:t>Inspired by the “Resolution on Student Assignments During Election Week,” passed by the Rutgers New Brunswick Faculty Council on September 18, 2020.</w:t>
      </w:r>
    </w:p>
    <w:sectPr w:rsidR="001A4564" w:rsidRPr="000D0881" w:rsidSect="00537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94"/>
    <w:rsid w:val="0007524D"/>
    <w:rsid w:val="000D0881"/>
    <w:rsid w:val="000E1491"/>
    <w:rsid w:val="000F745E"/>
    <w:rsid w:val="001168B9"/>
    <w:rsid w:val="00121114"/>
    <w:rsid w:val="001748D1"/>
    <w:rsid w:val="001821FD"/>
    <w:rsid w:val="001A4564"/>
    <w:rsid w:val="001C518D"/>
    <w:rsid w:val="001C6661"/>
    <w:rsid w:val="001C748C"/>
    <w:rsid w:val="001E2F19"/>
    <w:rsid w:val="001E7940"/>
    <w:rsid w:val="00232F7F"/>
    <w:rsid w:val="00253943"/>
    <w:rsid w:val="00296A44"/>
    <w:rsid w:val="002C2CF6"/>
    <w:rsid w:val="00304815"/>
    <w:rsid w:val="00327504"/>
    <w:rsid w:val="00350E75"/>
    <w:rsid w:val="00360E8D"/>
    <w:rsid w:val="00367D94"/>
    <w:rsid w:val="003725A6"/>
    <w:rsid w:val="00384D19"/>
    <w:rsid w:val="00391CF2"/>
    <w:rsid w:val="003B41FE"/>
    <w:rsid w:val="003C3376"/>
    <w:rsid w:val="003D60EB"/>
    <w:rsid w:val="004305DD"/>
    <w:rsid w:val="00452944"/>
    <w:rsid w:val="004B460D"/>
    <w:rsid w:val="004E0A73"/>
    <w:rsid w:val="00516B8B"/>
    <w:rsid w:val="005253AF"/>
    <w:rsid w:val="005376D8"/>
    <w:rsid w:val="00545397"/>
    <w:rsid w:val="00570673"/>
    <w:rsid w:val="00584C31"/>
    <w:rsid w:val="005C0A5A"/>
    <w:rsid w:val="005C7A02"/>
    <w:rsid w:val="00623D9F"/>
    <w:rsid w:val="0062511D"/>
    <w:rsid w:val="00637C61"/>
    <w:rsid w:val="00641A0B"/>
    <w:rsid w:val="0065146A"/>
    <w:rsid w:val="00693DCA"/>
    <w:rsid w:val="006A6F61"/>
    <w:rsid w:val="006B21BD"/>
    <w:rsid w:val="0075318A"/>
    <w:rsid w:val="007B3B01"/>
    <w:rsid w:val="007D4AB9"/>
    <w:rsid w:val="007E65B6"/>
    <w:rsid w:val="00870891"/>
    <w:rsid w:val="008957A6"/>
    <w:rsid w:val="008A2611"/>
    <w:rsid w:val="00917016"/>
    <w:rsid w:val="00917B60"/>
    <w:rsid w:val="00926835"/>
    <w:rsid w:val="00943194"/>
    <w:rsid w:val="00951611"/>
    <w:rsid w:val="00962073"/>
    <w:rsid w:val="009B3FD2"/>
    <w:rsid w:val="009E0BD3"/>
    <w:rsid w:val="00A01530"/>
    <w:rsid w:val="00A56E2F"/>
    <w:rsid w:val="00A60B25"/>
    <w:rsid w:val="00A722B9"/>
    <w:rsid w:val="00AA1EA3"/>
    <w:rsid w:val="00AB3099"/>
    <w:rsid w:val="00AC024A"/>
    <w:rsid w:val="00B475C1"/>
    <w:rsid w:val="00B54B61"/>
    <w:rsid w:val="00BC0D3E"/>
    <w:rsid w:val="00BD52DA"/>
    <w:rsid w:val="00BF46BD"/>
    <w:rsid w:val="00C04973"/>
    <w:rsid w:val="00C129CC"/>
    <w:rsid w:val="00C13355"/>
    <w:rsid w:val="00C76628"/>
    <w:rsid w:val="00C76E46"/>
    <w:rsid w:val="00C87237"/>
    <w:rsid w:val="00CC3FEB"/>
    <w:rsid w:val="00CD176D"/>
    <w:rsid w:val="00D1442C"/>
    <w:rsid w:val="00D21685"/>
    <w:rsid w:val="00D27BF7"/>
    <w:rsid w:val="00D52AE3"/>
    <w:rsid w:val="00D73501"/>
    <w:rsid w:val="00D7651E"/>
    <w:rsid w:val="00DB368B"/>
    <w:rsid w:val="00DB6918"/>
    <w:rsid w:val="00DC4FCD"/>
    <w:rsid w:val="00DF2718"/>
    <w:rsid w:val="00E06693"/>
    <w:rsid w:val="00E1052B"/>
    <w:rsid w:val="00E30850"/>
    <w:rsid w:val="00E43C86"/>
    <w:rsid w:val="00E55335"/>
    <w:rsid w:val="00E55531"/>
    <w:rsid w:val="00E81506"/>
    <w:rsid w:val="00E937CD"/>
    <w:rsid w:val="00EE0538"/>
    <w:rsid w:val="00EE67C3"/>
    <w:rsid w:val="00EF209F"/>
    <w:rsid w:val="00F11742"/>
    <w:rsid w:val="00F27719"/>
    <w:rsid w:val="00F34D60"/>
    <w:rsid w:val="00F55ADD"/>
    <w:rsid w:val="00FB2FAF"/>
    <w:rsid w:val="00FC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2B4A6"/>
  <w15:chartTrackingRefBased/>
  <w15:docId w15:val="{385F1FF4-9252-6D45-AF02-8AC1562B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7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D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Bender</dc:creator>
  <cp:keywords/>
  <dc:description/>
  <cp:lastModifiedBy>Matthew Bender</cp:lastModifiedBy>
  <cp:revision>5</cp:revision>
  <dcterms:created xsi:type="dcterms:W3CDTF">2020-10-21T14:31:00Z</dcterms:created>
  <dcterms:modified xsi:type="dcterms:W3CDTF">2020-10-26T18:47:00Z</dcterms:modified>
</cp:coreProperties>
</file>